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2684" w14:textId="6FC5FDA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D1F6B9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6F97AA" w14:textId="3B2DC9D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21D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91A086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C0773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AA23C3" w14:textId="7D8BF4E7" w:rsidR="007F4679" w:rsidRPr="00EA7A0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A7A00">
        <w:rPr>
          <w:rFonts w:asciiTheme="minorHAnsi" w:hAnsiTheme="minorHAnsi" w:cs="Arial"/>
          <w:b/>
          <w:iCs/>
          <w:lang w:val="en-ZA"/>
        </w:rPr>
        <w:t>(HARCOURT STREET 1 (RF) LIMITED –</w:t>
      </w:r>
      <w:r w:rsidR="00EA7A00">
        <w:rPr>
          <w:rFonts w:asciiTheme="minorHAnsi" w:hAnsiTheme="minorHAnsi" w:cs="Arial"/>
          <w:b/>
          <w:iCs/>
          <w:lang w:val="en-ZA"/>
        </w:rPr>
        <w:t xml:space="preserve"> </w:t>
      </w:r>
      <w:r w:rsidRPr="00EA7A00">
        <w:rPr>
          <w:rFonts w:asciiTheme="minorHAnsi" w:hAnsiTheme="minorHAnsi" w:cs="Arial"/>
          <w:b/>
          <w:iCs/>
          <w:lang w:val="en-ZA"/>
        </w:rPr>
        <w:t>“H12T20”)</w:t>
      </w:r>
    </w:p>
    <w:p w14:paraId="4A2AE52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A6DA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1BEA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F0EA32" w14:textId="7AC1F88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55589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340C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D018B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A51D1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E934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H12T20</w:t>
      </w:r>
    </w:p>
    <w:p w14:paraId="10900C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R67,000,000.00</w:t>
      </w:r>
    </w:p>
    <w:p w14:paraId="01445F6A" w14:textId="1C9F97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0D08F3" w14:textId="01BF3F2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721DB">
        <w:rPr>
          <w:rFonts w:asciiTheme="minorHAnsi" w:hAnsiTheme="minorHAnsi" w:cs="Arial"/>
          <w:b/>
          <w:lang w:val="en-ZA"/>
        </w:rPr>
        <w:t>…</w:t>
      </w:r>
      <w:r w:rsidRPr="00E721DB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</w:t>
      </w:r>
      <w:r w:rsidR="00E721DB">
        <w:rPr>
          <w:rFonts w:asciiTheme="minorHAnsi" w:hAnsiTheme="minorHAnsi" w:cs="Arial"/>
          <w:lang w:val="en-ZA"/>
        </w:rPr>
        <w:t>6</w:t>
      </w:r>
      <w:r w:rsidR="00EA7A00">
        <w:rPr>
          <w:rFonts w:asciiTheme="minorHAnsi" w:hAnsiTheme="minorHAnsi" w:cs="Arial"/>
          <w:lang w:val="en-ZA"/>
        </w:rPr>
        <w:t xml:space="preserve"> Oct 2022 </w:t>
      </w:r>
      <w:r>
        <w:rPr>
          <w:rFonts w:asciiTheme="minorHAnsi" w:hAnsiTheme="minorHAnsi" w:cs="Arial"/>
          <w:lang w:val="en-ZA"/>
        </w:rPr>
        <w:t xml:space="preserve">of </w:t>
      </w:r>
      <w:r w:rsidR="00E721D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A7A00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14:paraId="0A1D28E6" w14:textId="41C875A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7A00">
        <w:rPr>
          <w:rFonts w:asciiTheme="minorHAnsi" w:hAnsiTheme="minorHAnsi" w:cs="Arial"/>
          <w:lang w:val="en-ZA"/>
        </w:rPr>
        <w:t>Floating</w:t>
      </w:r>
    </w:p>
    <w:p w14:paraId="1BB6BD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9459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April 2023</w:t>
      </w:r>
    </w:p>
    <w:p w14:paraId="723458BC" w14:textId="789627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7A0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December, 31 March</w:t>
      </w:r>
    </w:p>
    <w:p w14:paraId="5D3D275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</w:t>
      </w:r>
    </w:p>
    <w:p w14:paraId="0E1B4F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</w:t>
      </w:r>
    </w:p>
    <w:p w14:paraId="48BF4D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6DFD43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1AE3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2A93857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 2023</w:t>
      </w:r>
    </w:p>
    <w:p w14:paraId="483D22A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ZAG000190802</w:t>
      </w:r>
    </w:p>
    <w:p w14:paraId="6C66F5A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86AF9A1" w14:textId="77777777" w:rsidR="00E721DB" w:rsidRDefault="00386EFA" w:rsidP="00E721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1BE5AC" w14:textId="1D51710E" w:rsidR="007F4679" w:rsidRDefault="00386EFA" w:rsidP="00E721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C77D53E" w14:textId="403FA657" w:rsidR="00E721DB" w:rsidRDefault="00E721DB" w:rsidP="00E721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20D7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https://clientportal.jse.co.za/Content/JSEPricingSupplementsItems/H12T20%20PricingSupplement0610.pdf</w:t>
        </w:r>
      </w:hyperlink>
    </w:p>
    <w:p w14:paraId="6C0497D7" w14:textId="77777777" w:rsidR="00E721DB" w:rsidRPr="00F64748" w:rsidRDefault="00E721DB" w:rsidP="00E721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46A6C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A787847" w14:textId="336CEF4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23A08C" w14:textId="77777777" w:rsidR="00EA7A00" w:rsidRPr="00F64748" w:rsidRDefault="00EA7A0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EFE793" w14:textId="77777777" w:rsidR="00EA7A00" w:rsidRDefault="00EA7A00" w:rsidP="00EA7A00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0193A79B" w14:textId="77777777" w:rsidR="00EA7A00" w:rsidRPr="00F64748" w:rsidRDefault="00EA7A00" w:rsidP="00EA7A0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8919770" w14:textId="77777777" w:rsidR="00EA7A00" w:rsidRPr="00F64748" w:rsidRDefault="00EA7A00" w:rsidP="00EA7A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5C5FBED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242C" w14:textId="77777777" w:rsidR="00465BD2" w:rsidRDefault="00465BD2">
      <w:r>
        <w:separator/>
      </w:r>
    </w:p>
  </w:endnote>
  <w:endnote w:type="continuationSeparator" w:id="0">
    <w:p w14:paraId="5146A12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14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79E9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F9B0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07691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43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C21698" w14:textId="77777777">
      <w:tc>
        <w:tcPr>
          <w:tcW w:w="1335" w:type="dxa"/>
        </w:tcPr>
        <w:p w14:paraId="3414289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66F4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B2B7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373A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E9965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3FFC" w14:textId="77777777" w:rsidR="00465BD2" w:rsidRDefault="00465BD2">
      <w:r>
        <w:separator/>
      </w:r>
    </w:p>
  </w:footnote>
  <w:footnote w:type="continuationSeparator" w:id="0">
    <w:p w14:paraId="351049E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9ED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95803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E3DB" w14:textId="77777777" w:rsidR="001D1A44" w:rsidRDefault="00E721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C9B7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959690" w14:textId="77777777" w:rsidR="001D1A44" w:rsidRDefault="001D1A44" w:rsidP="00EF6146">
                <w:pPr>
                  <w:jc w:val="right"/>
                </w:pPr>
              </w:p>
              <w:p w14:paraId="49BDCC9B" w14:textId="77777777" w:rsidR="001D1A44" w:rsidRDefault="001D1A44" w:rsidP="00EF6146">
                <w:pPr>
                  <w:jc w:val="right"/>
                </w:pPr>
              </w:p>
              <w:p w14:paraId="115F3C4A" w14:textId="77777777" w:rsidR="001D1A44" w:rsidRDefault="001D1A44" w:rsidP="00EF6146">
                <w:pPr>
                  <w:jc w:val="right"/>
                </w:pPr>
              </w:p>
              <w:p w14:paraId="0D989E87" w14:textId="77777777" w:rsidR="001D1A44" w:rsidRDefault="001D1A44" w:rsidP="00EF6146">
                <w:pPr>
                  <w:jc w:val="right"/>
                </w:pPr>
              </w:p>
              <w:p w14:paraId="33066B00" w14:textId="77777777" w:rsidR="001D1A44" w:rsidRDefault="001D1A44" w:rsidP="00EF6146">
                <w:pPr>
                  <w:jc w:val="right"/>
                </w:pPr>
              </w:p>
              <w:p w14:paraId="18439D31" w14:textId="77777777" w:rsidR="001D1A44" w:rsidRDefault="001D1A44" w:rsidP="00EF6146">
                <w:pPr>
                  <w:jc w:val="right"/>
                </w:pPr>
              </w:p>
              <w:p w14:paraId="74F2317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1D34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61C7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897F19" wp14:editId="34DD960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8648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0E1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A23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E77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84EF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2FF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4C21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19458D" w14:textId="77777777">
      <w:trPr>
        <w:trHeight w:hRule="exact" w:val="2342"/>
        <w:jc w:val="right"/>
      </w:trPr>
      <w:tc>
        <w:tcPr>
          <w:tcW w:w="9752" w:type="dxa"/>
        </w:tcPr>
        <w:p w14:paraId="21AF31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98E10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20EB9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5377" w14:textId="77777777" w:rsidR="001D1A44" w:rsidRDefault="00E721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8C9C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368CC40" w14:textId="77777777" w:rsidR="001D1A44" w:rsidRDefault="001D1A44" w:rsidP="00BD2E91">
                <w:pPr>
                  <w:jc w:val="right"/>
                </w:pPr>
              </w:p>
              <w:p w14:paraId="66706F6A" w14:textId="77777777" w:rsidR="001D1A44" w:rsidRDefault="001D1A44" w:rsidP="00BD2E91">
                <w:pPr>
                  <w:jc w:val="right"/>
                </w:pPr>
              </w:p>
              <w:p w14:paraId="026F303F" w14:textId="77777777" w:rsidR="001D1A44" w:rsidRDefault="001D1A44" w:rsidP="00BD2E91">
                <w:pPr>
                  <w:jc w:val="right"/>
                </w:pPr>
              </w:p>
              <w:p w14:paraId="7E9A823A" w14:textId="77777777" w:rsidR="001D1A44" w:rsidRDefault="001D1A44" w:rsidP="00BD2E91">
                <w:pPr>
                  <w:jc w:val="right"/>
                </w:pPr>
              </w:p>
              <w:p w14:paraId="0882E4C3" w14:textId="77777777" w:rsidR="001D1A44" w:rsidRDefault="001D1A44" w:rsidP="00BD2E91">
                <w:pPr>
                  <w:jc w:val="right"/>
                </w:pPr>
              </w:p>
              <w:p w14:paraId="208EB06F" w14:textId="77777777" w:rsidR="001D1A44" w:rsidRDefault="001D1A44" w:rsidP="00BD2E91">
                <w:pPr>
                  <w:jc w:val="right"/>
                </w:pPr>
              </w:p>
              <w:p w14:paraId="1D1350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C6DA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04A8A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D09FD9" wp14:editId="6591087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AD8D9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62FE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D1D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4F6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3801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380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B5D9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E97355" w14:textId="77777777">
      <w:trPr>
        <w:trHeight w:hRule="exact" w:val="2342"/>
        <w:jc w:val="right"/>
      </w:trPr>
      <w:tc>
        <w:tcPr>
          <w:tcW w:w="9752" w:type="dxa"/>
        </w:tcPr>
        <w:p w14:paraId="0270D6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FFA69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62F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4EE8BE" wp14:editId="5943AE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55A1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13ED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7AA3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1DB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A00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8CFDA8"/>
  <w15:docId w15:val="{705F7885-E8BA-4B9E-8B6F-273AA8E6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72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12T20%20PricingSupplement0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56DF9-1DFB-439C-9FC0-D3C92A0DBBD4}"/>
</file>

<file path=customXml/itemProps3.xml><?xml version="1.0" encoding="utf-8"?>
<ds:datastoreItem xmlns:ds="http://schemas.openxmlformats.org/officeDocument/2006/customXml" ds:itemID="{B4FE9ADE-385A-4FD9-B4BB-7C4BB19CC6FA}"/>
</file>

<file path=customXml/itemProps4.xml><?xml version="1.0" encoding="utf-8"?>
<ds:datastoreItem xmlns:ds="http://schemas.openxmlformats.org/officeDocument/2006/customXml" ds:itemID="{EC38F42D-D0CB-4803-B36C-3184A21A0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2022-10-05T10:15:00Z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2022-10-05T10:14:00Z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3f124cce-ef8f-4777-bcb8-11916ce48898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